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5C7D" w14:textId="1C89C321" w:rsidR="00A2211C" w:rsidRPr="005E0D7E" w:rsidRDefault="00977C99" w:rsidP="00A2211C">
      <w:pPr>
        <w:rPr>
          <w:rFonts w:ascii="UD デジタル 教科書体 N-R" w:eastAsia="UD デジタル 教科書体 N-R"/>
          <w:sz w:val="22"/>
          <w:szCs w:val="32"/>
        </w:rPr>
      </w:pPr>
      <w:r w:rsidRPr="005E0D7E">
        <w:rPr>
          <w:rFonts w:ascii="UD デジタル 教科書体 N-R" w:eastAsia="UD デジタル 教科書体 N-R" w:hint="eastAsia"/>
          <w:sz w:val="22"/>
          <w:szCs w:val="32"/>
        </w:rPr>
        <w:t>【</w:t>
      </w:r>
      <w:r w:rsidR="00A2211C" w:rsidRPr="005E0D7E">
        <w:rPr>
          <w:rFonts w:ascii="UD デジタル 教科書体 N-R" w:eastAsia="UD デジタル 教科書体 N-R" w:hint="eastAsia"/>
          <w:sz w:val="22"/>
          <w:szCs w:val="32"/>
        </w:rPr>
        <w:t>様式</w:t>
      </w:r>
      <w:r w:rsidR="000E0289" w:rsidRPr="005E0D7E">
        <w:rPr>
          <w:rFonts w:ascii="UD デジタル 教科書体 N-R" w:eastAsia="UD デジタル 教科書体 N-R" w:hint="eastAsia"/>
          <w:sz w:val="22"/>
          <w:szCs w:val="32"/>
        </w:rPr>
        <w:t>１</w:t>
      </w:r>
      <w:r w:rsidRPr="005E0D7E">
        <w:rPr>
          <w:rFonts w:ascii="UD デジタル 教科書体 N-R" w:eastAsia="UD デジタル 教科書体 N-R" w:hint="eastAsia"/>
          <w:sz w:val="22"/>
          <w:szCs w:val="32"/>
        </w:rPr>
        <w:t>】</w:t>
      </w:r>
    </w:p>
    <w:p w14:paraId="3CB49F22" w14:textId="392F4EC3" w:rsidR="00BB36C3" w:rsidRPr="005E0D7E" w:rsidRDefault="00BB36C3" w:rsidP="00BB36C3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5E0D7E">
        <w:rPr>
          <w:rFonts w:ascii="UD デジタル 教科書体 N-R" w:eastAsia="UD デジタル 教科書体 N-R" w:hint="eastAsia"/>
          <w:sz w:val="32"/>
          <w:szCs w:val="32"/>
        </w:rPr>
        <w:t>参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加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申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込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書</w:t>
      </w:r>
    </w:p>
    <w:p w14:paraId="7B139942" w14:textId="77777777" w:rsidR="005E0D7E" w:rsidRDefault="005E0D7E" w:rsidP="005E0D7E">
      <w:pPr>
        <w:wordWrap w:val="0"/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7BE3EA3E" w14:textId="2E6F3366" w:rsidR="00A2211C" w:rsidRPr="005E0D7E" w:rsidRDefault="00A2211C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令和　　年　　月　　日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02DDFA8" w14:textId="677F8B70" w:rsidR="00094EA7" w:rsidRPr="005E0D7E" w:rsidRDefault="00A2211C" w:rsidP="005E0D7E">
      <w:pPr>
        <w:spacing w:line="400" w:lineRule="exact"/>
        <w:ind w:firstLineChars="200" w:firstLine="480"/>
        <w:jc w:val="lef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朝倉市長</w:t>
      </w:r>
    </w:p>
    <w:p w14:paraId="7C6DFD5F" w14:textId="77777777" w:rsidR="003F6B53" w:rsidRDefault="003F6B53" w:rsidP="003F6B53">
      <w:pPr>
        <w:wordWrap w:val="0"/>
        <w:spacing w:line="400" w:lineRule="exact"/>
        <w:ind w:right="445"/>
        <w:rPr>
          <w:rFonts w:ascii="UD デジタル 教科書体 N-R" w:eastAsia="UD デジタル 教科書体 N-R"/>
          <w:sz w:val="24"/>
          <w:szCs w:val="24"/>
        </w:rPr>
      </w:pPr>
    </w:p>
    <w:p w14:paraId="7A801B66" w14:textId="229E1109" w:rsid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住所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21064399" w14:textId="250052EC" w:rsidR="00A2211C" w:rsidRP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商号又は名称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6997C832" w14:textId="1879FA9C" w:rsidR="00A2211C" w:rsidRPr="005E0D7E" w:rsidRDefault="00A2211C" w:rsidP="003F6B53">
      <w:pPr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代表者職氏名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印</w:t>
      </w:r>
    </w:p>
    <w:p w14:paraId="5C1871F5" w14:textId="77777777" w:rsidR="00094EA7" w:rsidRPr="005E0D7E" w:rsidRDefault="00094EA7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561176D" w14:textId="39EB7B94" w:rsidR="00A2211C" w:rsidRDefault="00A2211C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下記の業務に係るプロポーザルにて、下記のとおり参加申込みします。</w:t>
      </w:r>
    </w:p>
    <w:p w14:paraId="19F0A752" w14:textId="77777777" w:rsidR="005E0D7E" w:rsidRPr="005E0D7E" w:rsidRDefault="005E0D7E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</w:p>
    <w:p w14:paraId="3EB0E060" w14:textId="77777777" w:rsidR="00A2211C" w:rsidRPr="005E0D7E" w:rsidRDefault="00A2211C" w:rsidP="005E0D7E">
      <w:pPr>
        <w:pStyle w:val="a7"/>
        <w:spacing w:line="400" w:lineRule="exact"/>
        <w:rPr>
          <w:rFonts w:ascii="UD デジタル 教科書体 N-R" w:eastAsia="UD デジタル 教科書体 N-R"/>
        </w:rPr>
      </w:pPr>
      <w:r w:rsidRPr="005E0D7E">
        <w:rPr>
          <w:rFonts w:ascii="UD デジタル 教科書体 N-R" w:eastAsia="UD デジタル 教科書体 N-R" w:hint="eastAsia"/>
        </w:rPr>
        <w:t>記</w:t>
      </w:r>
    </w:p>
    <w:p w14:paraId="229CA51C" w14:textId="45E059BC" w:rsidR="00A2211C" w:rsidRPr="005E0D7E" w:rsidRDefault="00A2211C" w:rsidP="005E0D7E">
      <w:pPr>
        <w:pStyle w:val="ab"/>
        <w:numPr>
          <w:ilvl w:val="0"/>
          <w:numId w:val="1"/>
        </w:numPr>
        <w:spacing w:line="400" w:lineRule="exact"/>
        <w:ind w:leftChars="0" w:left="566" w:hangingChars="236" w:hanging="566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事業名</w:t>
      </w:r>
    </w:p>
    <w:p w14:paraId="4ADF5DC2" w14:textId="4B0A7C4A" w:rsidR="00A2211C" w:rsidRPr="005E0D7E" w:rsidRDefault="00BC761D" w:rsidP="005E0D7E">
      <w:pPr>
        <w:pStyle w:val="ab"/>
        <w:spacing w:line="400" w:lineRule="exact"/>
        <w:ind w:leftChars="0"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シニア向けスマホ</w:t>
      </w:r>
      <w:r w:rsidR="00742C8F">
        <w:rPr>
          <w:rFonts w:ascii="UD デジタル 教科書体 N-R" w:eastAsia="UD デジタル 教科書体 N-R" w:hint="eastAsia"/>
          <w:sz w:val="24"/>
          <w:szCs w:val="24"/>
        </w:rPr>
        <w:t>講座</w:t>
      </w:r>
      <w:r w:rsidR="00B91005" w:rsidRPr="005E0D7E">
        <w:rPr>
          <w:rFonts w:ascii="UD デジタル 教科書体 N-R" w:eastAsia="UD デジタル 教科書体 N-R" w:hint="eastAsia"/>
          <w:sz w:val="24"/>
          <w:szCs w:val="24"/>
        </w:rPr>
        <w:t>業務</w:t>
      </w:r>
      <w:r w:rsidR="00FF6C6A">
        <w:rPr>
          <w:rFonts w:ascii="UD デジタル 教科書体 N-R" w:eastAsia="UD デジタル 教科書体 N-R" w:hint="eastAsia"/>
          <w:sz w:val="24"/>
          <w:szCs w:val="24"/>
        </w:rPr>
        <w:t>委託</w:t>
      </w:r>
    </w:p>
    <w:p w14:paraId="46B7151E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08027244" w14:textId="28719726" w:rsidR="00A2211C" w:rsidRPr="005E0D7E" w:rsidRDefault="003F6B53" w:rsidP="005E0D7E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入札参加資格</w:t>
      </w:r>
    </w:p>
    <w:p w14:paraId="01055262" w14:textId="45FA0A12" w:rsidR="00A2211C" w:rsidRDefault="005D0F9A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における</w:t>
      </w:r>
      <w:r w:rsidR="003F6B53" w:rsidRPr="003F6B53">
        <w:rPr>
          <w:rFonts w:ascii="UD デジタル 教科書体 N-R" w:eastAsia="UD デジタル 教科書体 N-R" w:hint="eastAsia"/>
          <w:sz w:val="24"/>
          <w:szCs w:val="24"/>
        </w:rPr>
        <w:t>朝倉市一般競争（指名競争）参加資格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確認の有無</w:t>
      </w:r>
    </w:p>
    <w:p w14:paraId="0DD12F4F" w14:textId="60396F90" w:rsidR="003F6B53" w:rsidRPr="005E0D7E" w:rsidRDefault="003F6B53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あり　　・　　なし</w:t>
      </w:r>
    </w:p>
    <w:p w14:paraId="47396C87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68BB4C54" w14:textId="38B77268" w:rsidR="0058195A" w:rsidRDefault="00A2211C" w:rsidP="002B0C28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添付書類</w:t>
      </w:r>
    </w:p>
    <w:p w14:paraId="550452C8" w14:textId="07603D8C" w:rsidR="002B0C28" w:rsidRPr="00154105" w:rsidRDefault="002B0C28" w:rsidP="00154105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会社概要書</w:t>
      </w:r>
      <w:r w:rsidRPr="00154105">
        <w:rPr>
          <w:rFonts w:ascii="UD デジタル 教科書体 N-R" w:eastAsia="UD デジタル 教科書体 N-R" w:hint="eastAsia"/>
          <w:sz w:val="24"/>
          <w:szCs w:val="24"/>
        </w:rPr>
        <w:t>・業務実績調書・業務実施体制図・業務従事者一覧</w:t>
      </w:r>
      <w:r w:rsidR="00154105">
        <w:rPr>
          <w:rFonts w:ascii="UD デジタル 教科書体 N-R" w:eastAsia="UD デジタル 教科書体 N-R" w:hint="eastAsia"/>
          <w:sz w:val="24"/>
          <w:szCs w:val="24"/>
        </w:rPr>
        <w:t>・</w:t>
      </w:r>
    </w:p>
    <w:p w14:paraId="6599F23A" w14:textId="59084F28" w:rsidR="00154105" w:rsidRDefault="00154105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企画提案書・デモンストレーションの資料・スケジュール・見積書</w:t>
      </w:r>
    </w:p>
    <w:p w14:paraId="03CD44B1" w14:textId="77777777" w:rsidR="00154105" w:rsidRDefault="00154105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 w:hint="eastAsia"/>
          <w:sz w:val="24"/>
          <w:szCs w:val="24"/>
        </w:rPr>
      </w:pPr>
    </w:p>
    <w:p w14:paraId="5D452771" w14:textId="77777777" w:rsidR="0058195A" w:rsidRDefault="0058195A" w:rsidP="004B4CB3">
      <w:pPr>
        <w:pStyle w:val="a9"/>
        <w:rPr>
          <w:rFonts w:ascii="UD デジタル 教科書体 N-R" w:eastAsia="UD デジタル 教科書体 N-R"/>
        </w:rPr>
      </w:pPr>
    </w:p>
    <w:p w14:paraId="16D012CA" w14:textId="13A8F96F" w:rsidR="004B4CB3" w:rsidRPr="004B4CB3" w:rsidRDefault="004B4CB3" w:rsidP="004B4CB3">
      <w:pPr>
        <w:pStyle w:val="a9"/>
        <w:wordWrap w:val="0"/>
        <w:spacing w:line="300" w:lineRule="exact"/>
        <w:rPr>
          <w:rFonts w:ascii="UD デジタル 教科書体 N-R" w:eastAsia="UD デジタル 教科書体 N-R"/>
        </w:rPr>
      </w:pPr>
      <w:r w:rsidRPr="004B4CB3">
        <w:rPr>
          <w:rFonts w:ascii="UD デジタル 教科書体 N-R" w:eastAsia="UD デジタル 教科書体 N-R" w:hint="eastAsia"/>
        </w:rPr>
        <w:t>担当者連絡先</w:t>
      </w:r>
      <w:r>
        <w:rPr>
          <w:rFonts w:ascii="UD デジタル 教科書体 N-R" w:eastAsia="UD デジタル 教科書体 N-R" w:hint="eastAsia"/>
        </w:rPr>
        <w:t xml:space="preserve">　　　　　　　　　　　　　　</w:t>
      </w:r>
    </w:p>
    <w:tbl>
      <w:tblPr>
        <w:tblStyle w:val="ac"/>
        <w:tblW w:w="5197" w:type="dxa"/>
        <w:tblInd w:w="424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4B4CB3" w14:paraId="61163CF4" w14:textId="77777777" w:rsidTr="003F6B53">
        <w:tc>
          <w:tcPr>
            <w:tcW w:w="1701" w:type="dxa"/>
          </w:tcPr>
          <w:p w14:paraId="46734B8C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3496" w:type="dxa"/>
          </w:tcPr>
          <w:p w14:paraId="50261C3D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6CD750E6" w14:textId="77777777" w:rsidTr="003F6B53">
        <w:tc>
          <w:tcPr>
            <w:tcW w:w="1701" w:type="dxa"/>
          </w:tcPr>
          <w:p w14:paraId="2D2D52F4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3496" w:type="dxa"/>
          </w:tcPr>
          <w:p w14:paraId="3ED42D3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1E9F0953" w14:textId="77777777" w:rsidTr="003F6B53">
        <w:tc>
          <w:tcPr>
            <w:tcW w:w="1701" w:type="dxa"/>
          </w:tcPr>
          <w:p w14:paraId="1B47710E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3496" w:type="dxa"/>
          </w:tcPr>
          <w:p w14:paraId="1EC8F65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7D19EAF4" w14:textId="77777777" w:rsidTr="003F6B53">
        <w:tc>
          <w:tcPr>
            <w:tcW w:w="1701" w:type="dxa"/>
          </w:tcPr>
          <w:p w14:paraId="563584F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3496" w:type="dxa"/>
          </w:tcPr>
          <w:p w14:paraId="5E3A494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4B16986E" w14:textId="77777777" w:rsidTr="003F6B53">
        <w:tc>
          <w:tcPr>
            <w:tcW w:w="1701" w:type="dxa"/>
          </w:tcPr>
          <w:p w14:paraId="66577B6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3496" w:type="dxa"/>
          </w:tcPr>
          <w:p w14:paraId="452582C5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20C26676" w14:textId="77777777" w:rsidR="00E0509C" w:rsidRPr="00A2211C" w:rsidRDefault="00E0509C" w:rsidP="003F6B53"/>
    <w:sectPr w:rsidR="00E0509C" w:rsidRPr="00A2211C" w:rsidSect="003F6B53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7AD3" w14:textId="77777777" w:rsidR="00A2211C" w:rsidRDefault="00A2211C" w:rsidP="00A2211C">
      <w:r>
        <w:separator/>
      </w:r>
    </w:p>
  </w:endnote>
  <w:endnote w:type="continuationSeparator" w:id="0">
    <w:p w14:paraId="57FBB9F1" w14:textId="77777777" w:rsidR="00A2211C" w:rsidRDefault="00A2211C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89D9" w14:textId="77777777" w:rsidR="00A2211C" w:rsidRDefault="00A2211C" w:rsidP="00A2211C">
      <w:r>
        <w:separator/>
      </w:r>
    </w:p>
  </w:footnote>
  <w:footnote w:type="continuationSeparator" w:id="0">
    <w:p w14:paraId="502E0D26" w14:textId="77777777" w:rsidR="00A2211C" w:rsidRDefault="00A2211C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94EA7"/>
    <w:rsid w:val="000E0289"/>
    <w:rsid w:val="00154105"/>
    <w:rsid w:val="001C380B"/>
    <w:rsid w:val="002B0C28"/>
    <w:rsid w:val="003F6B53"/>
    <w:rsid w:val="00492442"/>
    <w:rsid w:val="004B4CB3"/>
    <w:rsid w:val="004F5054"/>
    <w:rsid w:val="0058195A"/>
    <w:rsid w:val="005B224D"/>
    <w:rsid w:val="005D0F9A"/>
    <w:rsid w:val="005E0D7E"/>
    <w:rsid w:val="006C63B1"/>
    <w:rsid w:val="00742C8F"/>
    <w:rsid w:val="00977C99"/>
    <w:rsid w:val="009A4F19"/>
    <w:rsid w:val="00A2211C"/>
    <w:rsid w:val="00B91005"/>
    <w:rsid w:val="00BB36C3"/>
    <w:rsid w:val="00BC761D"/>
    <w:rsid w:val="00C45FE5"/>
    <w:rsid w:val="00D555CA"/>
    <w:rsid w:val="00E0509C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DF0D-F314-455E-9E67-6A3FCCC3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大住 英里</cp:lastModifiedBy>
  <cp:revision>25</cp:revision>
  <dcterms:created xsi:type="dcterms:W3CDTF">2023-02-21T04:10:00Z</dcterms:created>
  <dcterms:modified xsi:type="dcterms:W3CDTF">2025-04-09T10:08:00Z</dcterms:modified>
</cp:coreProperties>
</file>